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455687" w14:textId="77777777" w:rsidR="00710983" w:rsidRPr="003338F7" w:rsidRDefault="00710983" w:rsidP="00584E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lang w:val="af-ZA" w:eastAsia="fr-FR"/>
        </w:rPr>
      </w:pPr>
      <w:r w:rsidRPr="003338F7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lang w:val="af-ZA" w:eastAsia="fr-FR"/>
        </w:rPr>
        <w:t>Lesona 1- Ahoana no ahatakarana ny Baiboly</w:t>
      </w:r>
    </w:p>
    <w:p w14:paraId="14154A7E" w14:textId="77777777" w:rsidR="00710983" w:rsidRPr="003338F7" w:rsidRDefault="00710983" w:rsidP="00584E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</w:pPr>
      <w:r w:rsidRPr="003338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>Ndeha ataontsika  hoe eo am-pamiliana fiara hamonjy fotoana nifanomezana  tena manan-danja be ianao.Tena maika tokoa!</w:t>
      </w:r>
    </w:p>
    <w:p w14:paraId="0FD78843" w14:textId="77777777" w:rsidR="00710983" w:rsidRPr="003338F7" w:rsidRDefault="00911E49" w:rsidP="00584E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</w:pPr>
      <w:r w:rsidRPr="003338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>Nanolotra toerana</w:t>
      </w:r>
      <w:r w:rsidR="005E58F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 xml:space="preserve"> sarobidy </w:t>
      </w:r>
      <w:r w:rsidRPr="003338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 xml:space="preserve"> ho anao mantsy ny filoha iray ao amin’ny lohandohan’ ny mpitarika ao Amerika.Ny  elanelana hifamontoanana dia any amin’ny</w:t>
      </w:r>
      <w:r w:rsidR="00710983" w:rsidRPr="003338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 xml:space="preserve"> </w:t>
      </w:r>
      <w:r w:rsidRPr="003338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>……….km miala ny</w:t>
      </w:r>
      <w:r w:rsidR="003C749F" w:rsidRPr="003338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 xml:space="preserve"> tranonao ary</w:t>
      </w:r>
      <w:r w:rsidRPr="003338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 xml:space="preserve"> toerana  tsy mahazatra anao akory.Ny ora nifanomezana dia amin’ny 2ora folakandro</w:t>
      </w:r>
      <w:r w:rsidR="003C749F" w:rsidRPr="003338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 xml:space="preserve"> any</w:t>
      </w:r>
      <w:r w:rsidRPr="003338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 xml:space="preserve"> amin’ny adires</w:t>
      </w:r>
      <w:r w:rsidR="003C749F" w:rsidRPr="003338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 xml:space="preserve">y vaovaon’ny toeram-piasana </w:t>
      </w:r>
      <w:r w:rsidRPr="003338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>.</w:t>
      </w:r>
      <w:r w:rsidR="003C749F" w:rsidRPr="003338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 xml:space="preserve"> </w:t>
      </w:r>
    </w:p>
    <w:p w14:paraId="5A932690" w14:textId="77777777" w:rsidR="00584EC7" w:rsidRPr="003338F7" w:rsidRDefault="003C749F" w:rsidP="00584E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</w:pPr>
      <w:r w:rsidRPr="003338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 xml:space="preserve">Rehefa 70miles……tsy hahatongavana amin’ny toerana itodiana </w:t>
      </w:r>
      <w:r w:rsidR="000C798B" w:rsidRPr="003338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>dia nisalasala iana</w:t>
      </w:r>
      <w:r w:rsidR="009A20F4" w:rsidRPr="003338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 xml:space="preserve">o raha hotonga ara-potoana </w:t>
      </w:r>
      <w:r w:rsidR="000C798B" w:rsidRPr="003338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>.Ianao koa aza t</w:t>
      </w:r>
      <w:r w:rsidR="009A20F4" w:rsidRPr="003338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 xml:space="preserve">sy mahazo antoka akory raha mizotra amin’ny lalana </w:t>
      </w:r>
      <w:r w:rsidR="000C798B" w:rsidRPr="003338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 xml:space="preserve"> marina</w:t>
      </w:r>
      <w:r w:rsidR="009A20F4" w:rsidRPr="003338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 xml:space="preserve"> na tsia</w:t>
      </w:r>
      <w:r w:rsidR="000C798B" w:rsidRPr="003338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>.Ny olona tsirairay anontanianao</w:t>
      </w:r>
      <w:r w:rsidR="005E58F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 xml:space="preserve"> koa </w:t>
      </w:r>
      <w:r w:rsidR="009A20F4" w:rsidRPr="003338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 xml:space="preserve"> samy</w:t>
      </w:r>
      <w:r w:rsidR="00433C43" w:rsidRPr="003338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 xml:space="preserve"> mano</w:t>
      </w:r>
      <w:r w:rsidR="000C798B" w:rsidRPr="003338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>ro  lalana samihafa.</w:t>
      </w:r>
      <w:r w:rsidR="00D52C1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 xml:space="preserve"> </w:t>
      </w:r>
      <w:r w:rsidR="000C798B" w:rsidRPr="003338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>Farany ianao nikorotan-tsaina, toa lasa</w:t>
      </w:r>
      <w:r w:rsidR="00433C43" w:rsidRPr="003338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 xml:space="preserve"> very</w:t>
      </w:r>
      <w:r w:rsidR="000C798B" w:rsidRPr="003338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 xml:space="preserve"> tsisy fanantenana,  k</w:t>
      </w:r>
      <w:r w:rsidR="009A20F4" w:rsidRPr="003338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>o</w:t>
      </w:r>
      <w:r w:rsidR="000C798B" w:rsidRPr="003338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>a dia</w:t>
      </w:r>
      <w:r w:rsidR="009A20F4" w:rsidRPr="003338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 xml:space="preserve"> nitoky</w:t>
      </w:r>
      <w:r w:rsidR="000C798B" w:rsidRPr="003338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 xml:space="preserve"> anakampo ianao  fa tsy hahavonjy ilay fotoa</w:t>
      </w:r>
      <w:r w:rsidR="00433C43" w:rsidRPr="003338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 xml:space="preserve">na </w:t>
      </w:r>
      <w:r w:rsidR="009A20F4" w:rsidRPr="003338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 xml:space="preserve">nifanomezana </w:t>
      </w:r>
      <w:r w:rsidR="00433C43" w:rsidRPr="003338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>sarobidy</w:t>
      </w:r>
      <w:r w:rsidR="009A20F4" w:rsidRPr="003338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>.</w:t>
      </w:r>
    </w:p>
    <w:p w14:paraId="5A3B534E" w14:textId="77777777" w:rsidR="009A20F4" w:rsidRPr="003338F7" w:rsidRDefault="009A20F4" w:rsidP="00584E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</w:pPr>
      <w:r w:rsidRPr="003338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>Raha iny</w:t>
      </w:r>
      <w:r w:rsidR="003338F7" w:rsidRPr="003338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 xml:space="preserve"> toa kivy teo am-pikatsahana fatratra</w:t>
      </w:r>
      <w:r w:rsidRPr="003338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 xml:space="preserve">  ilay adiresy iny anef</w:t>
      </w:r>
      <w:r w:rsidR="003338F7" w:rsidRPr="003338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 xml:space="preserve">a ianao, dia nanontany </w:t>
      </w:r>
      <w:r w:rsidRPr="003338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 xml:space="preserve"> mpiandry fivarotan-tsolika iray.Soa ihany, fa tsy hoe hain’io olona io fotsiny ny lalana fa nomeny anao koa ny sarin-tany mba hanazava ny lalan-kizorana</w:t>
      </w:r>
      <w:r w:rsidR="003338F7" w:rsidRPr="003338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>o</w:t>
      </w:r>
      <w:r w:rsidRPr="003338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>.Koa</w:t>
      </w:r>
      <w:r w:rsidR="003338F7" w:rsidRPr="003338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 xml:space="preserve"> niaraka </w:t>
      </w:r>
      <w:r w:rsidRPr="003338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 xml:space="preserve"> tamin’ io fahatokiana vaovao io indray no nahazahoanao antoka ny amin’</w:t>
      </w:r>
      <w:r w:rsidR="005E58F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>ny lalan-kizoranao. koa</w:t>
      </w:r>
      <w:r w:rsidRPr="003338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 xml:space="preserve"> dia ho tratranao ara-potoana ilay fotoana nifanomezana</w:t>
      </w:r>
      <w:r w:rsidR="003338F7" w:rsidRPr="003338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>.</w:t>
      </w:r>
    </w:p>
    <w:p w14:paraId="30F7ADE1" w14:textId="77777777" w:rsidR="003338F7" w:rsidRDefault="0083716C" w:rsidP="00584E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>Andriamanitra dia n</w:t>
      </w:r>
      <w:r w:rsidR="003338F7" w:rsidRPr="003338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>anome tondro zotra hoantsika koa amin’ izao taon-jato fahairaikambiroampolo izao.Ny tondrozotra</w:t>
      </w:r>
      <w:r w:rsidR="00D430A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 xml:space="preserve"> izay tena manan-danja  indrindra eo amin’ ny fiainana dia izay</w:t>
      </w:r>
      <w:r w:rsidR="005E58F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 xml:space="preserve"> </w:t>
      </w:r>
      <w:r w:rsidR="00D430A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 xml:space="preserve"> mahakasika ny ety an-tany ka hatrany an-danitra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 xml:space="preserve">.Ny fotoana ifanomezana </w:t>
      </w:r>
      <w:r w:rsidR="00D430A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>tena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 xml:space="preserve"> sarobidy</w:t>
      </w:r>
      <w:r w:rsidR="00D430A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 xml:space="preserve"> indrindra </w:t>
      </w:r>
      <w:r w:rsidR="003D177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>eo amin’ny fiainana</w:t>
      </w:r>
      <w:r w:rsidR="0085678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 xml:space="preserve"> dia isika vonona ho amin’ilay </w:t>
      </w:r>
      <w:r w:rsidR="003D177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 xml:space="preserve"> fihaonana amin’i Jesosy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 xml:space="preserve"> amin’ny fiverenany</w:t>
      </w:r>
      <w:r w:rsidR="0085678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 xml:space="preserve"> </w:t>
      </w:r>
      <w:r w:rsidR="003D177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>.Tsy miverin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 xml:space="preserve">a in-droa ny </w:t>
      </w:r>
      <w:r w:rsidR="003D177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>ahazoana ny mandrakizay</w:t>
      </w:r>
      <w:r w:rsidR="00ED035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 xml:space="preserve">.Koa ny </w:t>
      </w:r>
      <w:r w:rsidR="0085678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>tsy fahatongavana</w:t>
      </w:r>
      <w:r w:rsidR="00ED035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 xml:space="preserve">  any amin’ny mandrakizay miaraka  amin’i Kristy dia midika ho </w:t>
      </w:r>
      <w:r w:rsidR="0085678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>tsy fahatongavana</w:t>
      </w:r>
      <w:r w:rsidR="00ED035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 xml:space="preserve">  amin’ ny fotoana ifanomezana tena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 xml:space="preserve"> sarobidy</w:t>
      </w:r>
      <w:r w:rsidR="00ED035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 xml:space="preserve"> indrindra eo amin’ny fiainana.Eny tokoa, marobe ireo </w:t>
      </w:r>
      <w:r w:rsidR="002007E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>“ mizotra amin’ny lalan-diso ara-pivavahana”.Tsy mahita vokatra fa very eo amin’ny lalan’ ny fiainana.</w:t>
      </w:r>
      <w:r w:rsidR="00AE577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 xml:space="preserve">Raha tsy misy ny sarin-tany “ ara-pivavahana” izay hitari-dalana azy ireo, dia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>hisafotofoto</w:t>
      </w:r>
      <w:r w:rsidR="006C370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 xml:space="preserve"> fotsiny</w:t>
      </w:r>
      <w:r w:rsidR="00AE577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 xml:space="preserve"> ireo olona ireo.Tonga izy ireo mba hikatsaka fahamarinana amin’ny herin’ny tenany nefa dia hiseho amin’ny fahafoanana tanteraka.Nihaino ny feon’ny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 xml:space="preserve"> mpamitaka izy ireo,ary ny  fikatsahany fatratra</w:t>
      </w:r>
      <w:r w:rsidR="006C370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 xml:space="preserve">dia  tsy hitondra </w:t>
      </w:r>
      <w:r w:rsidR="006C370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>na aiza na aiza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 xml:space="preserve"> akory.Eo amin’</w:t>
      </w:r>
      <w:r w:rsidR="006C370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>ny lalana diso no misy a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>zy ireo , ary fantany izany.</w:t>
      </w:r>
    </w:p>
    <w:p w14:paraId="28D662B6" w14:textId="77777777" w:rsidR="006C3704" w:rsidRDefault="006C3704" w:rsidP="00584E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 xml:space="preserve">Aiza anefa no mety ahitantsika sarin-tany tena azo antoka?Misy tondro zotra afaka mitarika antsika amim-pahatokiana ve amin’izao taon-jato fahairaika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lastRenderedPageBreak/>
        <w:t>ambiroapolo izao?Misy tokoa.Ny Baiboly dia manolotra antsika fampahalalana mazava.Izy io dia maneho valin-teny azo takarina mikasika ireo fanontaniana lalina ao am-pon’ ny olona.</w:t>
      </w:r>
    </w:p>
    <w:p w14:paraId="4395AF04" w14:textId="77777777" w:rsidR="006C3704" w:rsidRDefault="006C3704" w:rsidP="0085678C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</w:pPr>
      <w:r w:rsidRPr="0085678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>Fanontaniana toy izao:</w:t>
      </w:r>
    </w:p>
    <w:p w14:paraId="6068108E" w14:textId="77777777" w:rsidR="0085678C" w:rsidRDefault="0085678C" w:rsidP="0085678C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>Ahoana no azahoako antoka ny fiainana mandrakizay?</w:t>
      </w:r>
    </w:p>
    <w:p w14:paraId="13500B34" w14:textId="77777777" w:rsidR="0085678C" w:rsidRDefault="0085678C" w:rsidP="0085678C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>Raha tena tsara tokoa Andriamanitra, nahoana izao tontolo izao no feno korontana.?</w:t>
      </w:r>
    </w:p>
    <w:p w14:paraId="00CA87C9" w14:textId="77777777" w:rsidR="0085678C" w:rsidRDefault="0085678C" w:rsidP="0085678C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>Ahoana no azahoako fiadanan-tsaina?</w:t>
      </w:r>
    </w:p>
    <w:p w14:paraId="74C7DED7" w14:textId="77777777" w:rsidR="0085678C" w:rsidRDefault="0085678C" w:rsidP="0085678C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>Ahoana no ahato</w:t>
      </w:r>
      <w:r w:rsidR="009B25F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>nga ahy ho olona araka izay tena  iriko?</w:t>
      </w:r>
    </w:p>
    <w:p w14:paraId="32BCE07C" w14:textId="77777777" w:rsidR="009B25FD" w:rsidRDefault="009B25FD" w:rsidP="0085678C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>Inona no zavatra hitranga dimy minitra aorian’ ny ahafatesana?</w:t>
      </w:r>
    </w:p>
    <w:p w14:paraId="12FCB62A" w14:textId="77777777" w:rsidR="005A5697" w:rsidRDefault="005A5697" w:rsidP="0085678C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>Inona no vahaolana farany amin’ny fikorontanan-tsaina?</w:t>
      </w:r>
    </w:p>
    <w:p w14:paraId="03E516D1" w14:textId="77777777" w:rsidR="005A5697" w:rsidRDefault="005A5697" w:rsidP="005A5697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</w:pPr>
      <w:r w:rsidRPr="005A569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>M</w:t>
      </w:r>
      <w:r w:rsidRPr="005A569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>iaina amin’ny faran’ ny tantaran’ ny olombelona ve isika ?</w:t>
      </w:r>
    </w:p>
    <w:p w14:paraId="06A91430" w14:textId="77777777" w:rsidR="005A5697" w:rsidRDefault="005A5697" w:rsidP="005A5697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>Hanahoana  no hiafaran’ izao tontolo izao?</w:t>
      </w:r>
    </w:p>
    <w:p w14:paraId="1F783B20" w14:textId="77777777" w:rsidR="005A5697" w:rsidRDefault="005A5697" w:rsidP="005A5697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</w:pPr>
    </w:p>
    <w:p w14:paraId="6280EB40" w14:textId="77777777" w:rsidR="005A5697" w:rsidRDefault="005A5697" w:rsidP="005A56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</w:pPr>
      <w:r w:rsidRPr="005A569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 xml:space="preserve">Ireto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>lesona ireto  dia natao manokana mba hamaliana mivantana ara-Baiboly ireo fanontaniana</w:t>
      </w:r>
      <w:r w:rsidR="00B3382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>o samihafa. Koa azoanao atao  ny</w:t>
      </w:r>
      <w:r w:rsidR="00F57EE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 xml:space="preserve"> mametraka ny fitokisanao amin’ny</w:t>
      </w:r>
      <w:r w:rsidR="00B3382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 xml:space="preserve"> tenin’ Andriamanitra</w:t>
      </w:r>
      <w:r w:rsidR="00F57EE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>.</w:t>
      </w:r>
    </w:p>
    <w:p w14:paraId="06CDF209" w14:textId="77777777" w:rsidR="00584EC7" w:rsidRDefault="00F57EE2" w:rsidP="00584E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>Raha mbola tsy nianatra Baiboly  mihitsy ianao tany aloha , dia ao anatiny indrindra ianao  mba hahazo</w:t>
      </w:r>
      <w:r w:rsidR="003C7C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>anao</w:t>
      </w:r>
      <w:r w:rsidR="005C219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 xml:space="preserve"> valisoa</w:t>
      </w:r>
      <w:r w:rsidR="005C219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 xml:space="preserve"> sarobidy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 xml:space="preserve"> </w:t>
      </w:r>
      <w:r w:rsidR="003C7C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>.Hampahery sy hanolotra fanantenana ho  anao ny tenin’ Andriamanitra raha eo am-pikatsahana izay tena hevitra lalin</w:t>
      </w:r>
      <w:r w:rsidR="00ED67C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>a fonosin</w:t>
      </w:r>
      <w:r w:rsidR="003C7C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>’ny fiainana ianao.Raha efa nanana fanandramana nianatra ny Baiboly</w:t>
      </w:r>
      <w:r w:rsidR="00ED67C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 xml:space="preserve"> kosa</w:t>
      </w:r>
      <w:r w:rsidR="003C7C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 xml:space="preserve"> hianao , </w:t>
      </w:r>
      <w:r w:rsidR="00ED67C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>dia hitarika anao lalindalina kokoa ho amin’</w:t>
      </w:r>
      <w:r w:rsidR="005C219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>ny fahamarinan’ ny tenin’ Andriamanitra ireto lesona ireto.</w:t>
      </w:r>
    </w:p>
    <w:p w14:paraId="25CAF972" w14:textId="77777777" w:rsidR="005C2195" w:rsidRDefault="005C2195" w:rsidP="00584E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>Ny lesona voalohany, mitondra ny lohateny hoe “ ahoana no ahatakarana ny Baiboly”, no hamaha izay tsiambaratelo nafenina amin’ny fahatakarana  ny Baiboly mba ho anao manokana .Ny Baibol</w:t>
      </w:r>
      <w:r w:rsidR="009225E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>y</w:t>
      </w:r>
      <w:r w:rsidR="004368D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 xml:space="preserve"> dia nosoratana nandritra ny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 xml:space="preserve"> 1500 taona eo hoeo.Ahitana boky 66  izay nosoratan’ ny mpanoratra samihafa ao anatiny.</w:t>
      </w:r>
      <w:r w:rsidR="0064039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 xml:space="preserve">Ireo mpanoratra ny Baiboly dia mifantoka indrindra amin’ireo  lohahevitra </w:t>
      </w:r>
      <w:r w:rsidR="00E821C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>tena  sarotra sy mitarika ady hevitra  araka izay takatrin’ ny saina</w:t>
      </w:r>
      <w:r w:rsidR="004368D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>,</w:t>
      </w:r>
      <w:r w:rsidR="00E821C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 xml:space="preserve"> ary  eken’ izy ireo izany.Nefa dia tsy misy mifanohitra izy ireo tsirairay.</w:t>
      </w:r>
      <w:r w:rsidR="007A2F4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>Ireo asa soratra rehetra ireo  dia maneho ny amin’ny maha avy amin’Andriamanitra ny tsirin-kevitra tao amin’ireo mpanoratra.</w:t>
      </w:r>
    </w:p>
    <w:p w14:paraId="76D04A66" w14:textId="77777777" w:rsidR="00584EC7" w:rsidRDefault="004368D3" w:rsidP="00584E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>Iray ny ivon’ ny hafatra manerana ny Baiboly iray manontolo, Kristy- Ilay mpanavotra ny olombelona rehetra.Nanomboka tao Edena ny tantara, tao amin’ilay tontolon’ Andriamanitra tsy nisy tomika, ary dia miafara ao Edena, ilay tontolon’ Andriamanitra naverina amin’ny laoniny.</w:t>
      </w:r>
    </w:p>
    <w:p w14:paraId="2FC32FE7" w14:textId="77777777" w:rsidR="004368D3" w:rsidRDefault="004368D3" w:rsidP="00584E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</w:pPr>
    </w:p>
    <w:p w14:paraId="6E118CB4" w14:textId="77777777" w:rsidR="004368D3" w:rsidRDefault="004368D3" w:rsidP="00584E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lastRenderedPageBreak/>
        <w:t>Nialoha ny nidiran’ ny fahotanan teto amin’izao tontolo izao, dia nifandray mivantana tamin’i Adama sy Eva Andriamanitra.</w:t>
      </w:r>
      <w:r w:rsidR="00D52C1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>Ny fahotana no nampisaraka ireo Ray aman-drenintsika</w:t>
      </w:r>
      <w:r w:rsidR="009C2EC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 xml:space="preserve"> voalohany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 xml:space="preserve">  tamin’ Andriamanitra. </w:t>
      </w:r>
      <w:r w:rsidR="009C2EC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>Ankehitriny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 xml:space="preserve"> dia </w:t>
      </w:r>
      <w:r w:rsidR="0002556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>tsy azo  atao intsony ny mifanatrika mivantana amin’Andriamanitra</w:t>
      </w:r>
      <w:r w:rsidR="009C2EC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>.Ny fon’ Ilay Andriamanitra fitiavana anefa dia maniry fatratra ny hifandray amin’ ity planeta mpanohitra ity.</w:t>
      </w:r>
    </w:p>
    <w:p w14:paraId="324FC2C9" w14:textId="77777777" w:rsidR="009C2EC1" w:rsidRDefault="009C2EC1" w:rsidP="00584E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>Ndeha hifanakalo hevitra amin’ny hoe ahoana.</w:t>
      </w:r>
    </w:p>
    <w:p w14:paraId="38F07A5A" w14:textId="77777777" w:rsidR="009C2EC1" w:rsidRDefault="009C2EC1" w:rsidP="009C2EC1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>Ahoana no ifandraisan’ Andriamanitra amin’ity  taranaka lavo ity?(2pet</w:t>
      </w:r>
      <w:r w:rsidR="0012313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>era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 xml:space="preserve"> 1:21)</w:t>
      </w:r>
    </w:p>
    <w:p w14:paraId="7C92A6A8" w14:textId="559E89D9" w:rsidR="00123137" w:rsidRPr="00123137" w:rsidRDefault="00571221" w:rsidP="00123137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dotted"/>
          <w:lang w:val="af-ZA" w:eastAsia="fr-FR"/>
        </w:rPr>
        <w:t>Soraty</w:t>
      </w:r>
      <w:r w:rsidR="0012313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dotted"/>
          <w:lang w:val="af-ZA" w:eastAsia="fr-FR"/>
        </w:rPr>
        <w:t xml:space="preserve"> eto </w:t>
      </w:r>
      <w:r w:rsidR="0012313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 xml:space="preserve"> ny valiny</w:t>
      </w:r>
    </w:p>
    <w:p w14:paraId="211084AD" w14:textId="77777777" w:rsidR="009C2EC1" w:rsidRDefault="009C2EC1" w:rsidP="009C2EC1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>Raha olombelona n</w:t>
      </w:r>
      <w:r w:rsidR="00C4167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 xml:space="preserve">o nanoratra ny Baiboly, </w:t>
      </w:r>
      <w:r w:rsidR="00961E9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>vao maika</w:t>
      </w:r>
      <w:r w:rsidR="0012313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 xml:space="preserve"> ahoana</w:t>
      </w:r>
      <w:r w:rsidR="00961E9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 xml:space="preserve"> izany hoe  nahazo tsirin-kevitra avy tamin’Andriamanitra</w:t>
      </w:r>
      <w:r w:rsidR="0064039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 xml:space="preserve"> izany ankehitriny</w:t>
      </w:r>
      <w:r w:rsidR="00961E9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>.</w:t>
      </w:r>
      <w:r w:rsidR="0012313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>(2Timoty 3:16)</w:t>
      </w:r>
    </w:p>
    <w:p w14:paraId="11BEAE40" w14:textId="3145B9E4" w:rsidR="00123137" w:rsidRDefault="00571221" w:rsidP="00123137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dotted"/>
          <w:lang w:val="af-ZA" w:eastAsia="fr-FR"/>
        </w:rPr>
        <w:t>Soraty</w:t>
      </w:r>
      <w:r w:rsidR="0012313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dotted"/>
          <w:lang w:val="af-ZA" w:eastAsia="fr-FR"/>
        </w:rPr>
        <w:t xml:space="preserve"> eto  </w:t>
      </w:r>
      <w:r w:rsidR="0012313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>ny valiny.</w:t>
      </w:r>
    </w:p>
    <w:p w14:paraId="5B2F9913" w14:textId="77777777" w:rsidR="00123137" w:rsidRDefault="00123137" w:rsidP="00123137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>Raha mpitan-tsoratra no nandika ny Baiboly niverimberina nandritra ny taon-jato nifandimby, mbola azo itokisana ve ny Baiboly ankehitriny?</w:t>
      </w:r>
      <w:r w:rsidR="00CB327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 xml:space="preserve">azotsika atao ve ny hatoky tanteraka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 xml:space="preserve"> ny Baiboly</w:t>
      </w:r>
      <w:r w:rsidR="00CB327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 xml:space="preserve"> ( Salamo 12:6,7)</w:t>
      </w:r>
    </w:p>
    <w:p w14:paraId="4C106736" w14:textId="25994D22" w:rsidR="00833F71" w:rsidRDefault="00571221" w:rsidP="00833F71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dotted"/>
          <w:lang w:val="af-ZA" w:eastAsia="fr-FR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dotted"/>
          <w:lang w:val="af-ZA" w:eastAsia="fr-FR"/>
        </w:rPr>
        <w:t>Soraty</w:t>
      </w:r>
      <w:r w:rsidR="00833F7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dotted"/>
          <w:lang w:val="af-ZA" w:eastAsia="fr-FR"/>
        </w:rPr>
        <w:t xml:space="preserve"> eto ny valiny</w:t>
      </w:r>
    </w:p>
    <w:p w14:paraId="2C545F61" w14:textId="77777777" w:rsidR="00833F71" w:rsidRDefault="00833F71" w:rsidP="00833F71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dotted"/>
          <w:lang w:val="af-ZA" w:eastAsia="fr-FR"/>
        </w:rPr>
      </w:pPr>
    </w:p>
    <w:p w14:paraId="3BDBE122" w14:textId="77777777" w:rsidR="00833F71" w:rsidRPr="00541ED1" w:rsidRDefault="00833F71" w:rsidP="00833F71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dotted"/>
          <w:lang w:val="af-ZA" w:eastAsia="fr-FR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>Inona no kendren’ Andriamanitra amin’ny anomezany antsika ny Baiboly</w:t>
      </w:r>
      <w:r w:rsidR="00541ED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>?(Sal 119:105)</w:t>
      </w:r>
    </w:p>
    <w:p w14:paraId="7D58A778" w14:textId="3C6E9A01" w:rsidR="00541ED1" w:rsidRDefault="00571221" w:rsidP="00541ED1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dotted"/>
          <w:lang w:val="af-ZA" w:eastAsia="fr-FR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dotted"/>
          <w:lang w:val="af-ZA" w:eastAsia="fr-FR"/>
        </w:rPr>
        <w:t>Soraty</w:t>
      </w:r>
      <w:r w:rsidR="00541ED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dotted"/>
          <w:lang w:val="af-ZA" w:eastAsia="fr-FR"/>
        </w:rPr>
        <w:t xml:space="preserve"> eto ny valiny </w:t>
      </w:r>
    </w:p>
    <w:p w14:paraId="4D1DA9CB" w14:textId="77777777" w:rsidR="00541ED1" w:rsidRDefault="00541ED1" w:rsidP="00541ED1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>Inona no fitsipika voalohany mba ahazoana tsara ny Baiboly?( 2petera 1:20</w:t>
      </w:r>
      <w:r w:rsidR="007A6A7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>, 21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>)</w:t>
      </w:r>
    </w:p>
    <w:p w14:paraId="0607ACB0" w14:textId="5E171DE5" w:rsidR="00541ED1" w:rsidRDefault="00571221" w:rsidP="00541ED1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dotted"/>
          <w:lang w:val="af-ZA" w:eastAsia="fr-FR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dotted"/>
          <w:lang w:val="af-ZA" w:eastAsia="fr-FR"/>
        </w:rPr>
        <w:t>Soraty</w:t>
      </w:r>
      <w:r w:rsidR="00541ED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dotted"/>
          <w:lang w:val="af-ZA" w:eastAsia="fr-FR"/>
        </w:rPr>
        <w:t xml:space="preserve"> eto ny valiny </w:t>
      </w:r>
    </w:p>
    <w:p w14:paraId="6F788A8A" w14:textId="77777777" w:rsidR="00541ED1" w:rsidRPr="0030654F" w:rsidRDefault="0030654F" w:rsidP="00541ED1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dotted"/>
          <w:lang w:val="af-ZA" w:eastAsia="fr-FR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>Inona no loharanon’ ny fahamarinan’ Andriamanitra?(Jaona 17:17)</w:t>
      </w:r>
    </w:p>
    <w:p w14:paraId="7E67CF95" w14:textId="13B07413" w:rsidR="0030654F" w:rsidRDefault="00571221" w:rsidP="0030654F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>Soraty</w:t>
      </w:r>
      <w:r w:rsidR="0030654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 xml:space="preserve"> eto ny valiny</w:t>
      </w:r>
    </w:p>
    <w:p w14:paraId="6F938648" w14:textId="77777777" w:rsidR="0030654F" w:rsidRPr="00821514" w:rsidRDefault="00821514" w:rsidP="0030654F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dotted"/>
          <w:lang w:val="af-ZA" w:eastAsia="fr-FR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>Amin’ny fisian’ ireo  olona marobe samy manana ny famoahan-keviny mikasika ny Baiboly, dia azo atao ve ny mahalala nyfahamarinana? (Jaona 8:32)</w:t>
      </w:r>
    </w:p>
    <w:p w14:paraId="09935B71" w14:textId="07E03215" w:rsidR="00821514" w:rsidRDefault="00571221" w:rsidP="00821514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dotted"/>
          <w:lang w:val="af-ZA" w:eastAsia="fr-FR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dotted"/>
          <w:lang w:val="af-ZA" w:eastAsia="fr-FR"/>
        </w:rPr>
        <w:t>Soraty</w:t>
      </w:r>
      <w:r w:rsidR="0082151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dotted"/>
          <w:lang w:val="af-ZA" w:eastAsia="fr-FR"/>
        </w:rPr>
        <w:t xml:space="preserve"> eto ny valiny</w:t>
      </w:r>
    </w:p>
    <w:p w14:paraId="7527A516" w14:textId="77777777" w:rsidR="00821514" w:rsidRDefault="00821514" w:rsidP="00821514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>Inona ary no toe-tsaina tena ilaina mba ahatakarana ny fahamarinan’ ny Baiboly (Jaona7:17)</w:t>
      </w:r>
    </w:p>
    <w:p w14:paraId="0CF52F30" w14:textId="4E165C2B" w:rsidR="00821514" w:rsidRPr="00317209" w:rsidRDefault="00571221" w:rsidP="00821514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dotted"/>
          <w:lang w:val="af-ZA" w:eastAsia="fr-FR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dotted"/>
          <w:lang w:val="af-ZA" w:eastAsia="fr-FR"/>
        </w:rPr>
        <w:t>Soraty</w:t>
      </w:r>
      <w:r w:rsidR="00821514" w:rsidRPr="003172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dotted"/>
          <w:lang w:val="af-ZA" w:eastAsia="fr-FR"/>
        </w:rPr>
        <w:t xml:space="preserve"> eto ny valiny </w:t>
      </w:r>
    </w:p>
    <w:p w14:paraId="351FF105" w14:textId="77777777" w:rsidR="00821514" w:rsidRDefault="00821514" w:rsidP="00821514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>Nahoana no misy olona sasany manana fahasarotana amin’ny fahatakarana ny fahamarinan’ ny Baiboly? (</w:t>
      </w:r>
      <w:r w:rsidR="007A6A7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 xml:space="preserve"> Isai</w:t>
      </w:r>
      <w:r w:rsidR="003172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>a 53:6; Ohabolana 16:25)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>)</w:t>
      </w:r>
    </w:p>
    <w:p w14:paraId="256E2994" w14:textId="428C493F" w:rsidR="00821514" w:rsidRDefault="00571221" w:rsidP="00821514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dotted"/>
          <w:lang w:val="af-ZA" w:eastAsia="fr-FR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dotted"/>
          <w:lang w:val="af-ZA" w:eastAsia="fr-FR"/>
        </w:rPr>
        <w:t>Soraty</w:t>
      </w:r>
      <w:r w:rsidR="0082151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dotted"/>
          <w:lang w:val="af-ZA" w:eastAsia="fr-FR"/>
        </w:rPr>
        <w:t xml:space="preserve"> eto ny valiny</w:t>
      </w:r>
    </w:p>
    <w:p w14:paraId="0E3DE7AA" w14:textId="77777777" w:rsidR="00317209" w:rsidRDefault="00317209" w:rsidP="00317209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>Inona no lazain’ ny Baiboly fa tokony hataotsika mba  ahatakaratsika ny fahamarinana?( 2 Timoty2:15)</w:t>
      </w:r>
    </w:p>
    <w:p w14:paraId="77ED1083" w14:textId="77777777" w:rsidR="00597C53" w:rsidRPr="00597C53" w:rsidRDefault="00597C53" w:rsidP="00597C5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dotted"/>
          <w:lang w:val="af-ZA" w:eastAsia="fr-FR"/>
        </w:rPr>
      </w:pPr>
    </w:p>
    <w:p w14:paraId="5C9F74CA" w14:textId="77777777" w:rsidR="00317209" w:rsidRPr="00317209" w:rsidRDefault="00317209" w:rsidP="00317209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dotted"/>
          <w:lang w:val="af-ZA" w:eastAsia="fr-FR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dotted"/>
          <w:lang w:val="af-ZA" w:eastAsia="fr-FR"/>
        </w:rPr>
        <w:t xml:space="preserve"> 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 xml:space="preserve">Raha Andriamanitra no mitarika antsika hoamin’ny fahamarinana rehefa mianatra ny Soratra Masina isika, inona no fomba manokana afaka manampy eo amin’ny </w:t>
      </w:r>
      <w:r w:rsidR="00282AE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>fanokafatsika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 xml:space="preserve">  ny fahamarinan’ Andriamanitra?( Isaia 28:9,10 ; 1Korintiana 2:13)</w:t>
      </w:r>
    </w:p>
    <w:p w14:paraId="6C504551" w14:textId="0C6FCB6A" w:rsidR="00317209" w:rsidRDefault="00571221" w:rsidP="00317209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dotted"/>
          <w:lang w:val="af-ZA" w:eastAsia="fr-FR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dotted"/>
          <w:lang w:val="af-ZA" w:eastAsia="fr-FR"/>
        </w:rPr>
        <w:t>Soraty</w:t>
      </w:r>
      <w:r w:rsidR="003172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dotted"/>
          <w:lang w:val="af-ZA" w:eastAsia="fr-FR"/>
        </w:rPr>
        <w:t xml:space="preserve"> eto ny valiny</w:t>
      </w:r>
    </w:p>
    <w:p w14:paraId="5E802FC2" w14:textId="77777777" w:rsidR="00317209" w:rsidRDefault="00282AE9" w:rsidP="00282AE9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dotted"/>
          <w:lang w:val="af-ZA" w:eastAsia="fr-FR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dotted"/>
          <w:lang w:val="af-ZA" w:eastAsia="fr-FR"/>
        </w:rPr>
        <w:t xml:space="preserve"> 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>Inona no antoka nomen’ i Jesosy mba ahazoana antoka  fa rehefa mianatra ny Baiboly amin’ny fo tsotra isika dia  hovoatarika any amin’ny fahamarinany? ( Jaona 16:13 )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dotted"/>
          <w:lang w:val="af-ZA" w:eastAsia="fr-FR"/>
        </w:rPr>
        <w:t xml:space="preserve">  </w:t>
      </w:r>
    </w:p>
    <w:p w14:paraId="76B4FEB7" w14:textId="766EC129" w:rsidR="00282AE9" w:rsidRPr="00282AE9" w:rsidRDefault="00571221" w:rsidP="00282AE9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dotted"/>
          <w:lang w:val="af-ZA" w:eastAsia="fr-FR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dotted"/>
          <w:lang w:val="af-ZA" w:eastAsia="fr-FR"/>
        </w:rPr>
        <w:t>Soraty</w:t>
      </w:r>
      <w:r w:rsidR="00282AE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dotted"/>
          <w:lang w:val="af-ZA" w:eastAsia="fr-FR"/>
        </w:rPr>
        <w:t xml:space="preserve"> eto ny valiny  </w:t>
      </w:r>
    </w:p>
    <w:p w14:paraId="189C9923" w14:textId="77777777" w:rsidR="00541ED1" w:rsidRPr="00541ED1" w:rsidRDefault="00541ED1" w:rsidP="00541ED1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dotted"/>
          <w:lang w:val="af-ZA" w:eastAsia="fr-FR"/>
        </w:rPr>
      </w:pPr>
    </w:p>
    <w:p w14:paraId="4AAB817F" w14:textId="77777777" w:rsidR="00541ED1" w:rsidRPr="00282AE9" w:rsidRDefault="00282AE9" w:rsidP="00282AE9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dotted"/>
          <w:lang w:val="af-ZA" w:eastAsia="fr-FR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>Iza no lohahevitra fototra ao amin’ny Baiboly? ( Jaona 5:39)</w:t>
      </w:r>
    </w:p>
    <w:p w14:paraId="3093BE4D" w14:textId="09010A51" w:rsidR="00282AE9" w:rsidRDefault="00571221" w:rsidP="00282AE9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dotted"/>
          <w:lang w:val="af-ZA" w:eastAsia="fr-FR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dotted"/>
          <w:lang w:val="af-ZA" w:eastAsia="fr-FR"/>
        </w:rPr>
        <w:t>Soraty</w:t>
      </w:r>
      <w:r w:rsidR="00282AE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dotted"/>
          <w:lang w:val="af-ZA" w:eastAsia="fr-FR"/>
        </w:rPr>
        <w:t xml:space="preserve"> eto ny valiny</w:t>
      </w:r>
    </w:p>
    <w:p w14:paraId="2EF86FA8" w14:textId="77777777" w:rsidR="00282AE9" w:rsidRPr="00597C53" w:rsidRDefault="00597C53" w:rsidP="00282AE9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dotted"/>
          <w:lang w:val="af-ZA" w:eastAsia="fr-FR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dotted"/>
          <w:lang w:val="af-ZA" w:eastAsia="fr-FR"/>
        </w:rPr>
        <w:t xml:space="preserve"> 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>Inona no hitranga eo amin’ny fiainantsika</w:t>
      </w:r>
      <w:r w:rsidR="003D145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>: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af-ZA" w:eastAsia="fr-FR"/>
        </w:rPr>
        <w:t xml:space="preserve"> rehefa mianatra ireo teny fikasana sarobidin’ny tenin’ Andriamanitra isika? ( 2 petera 1:3,4)</w:t>
      </w:r>
    </w:p>
    <w:p w14:paraId="0BE05827" w14:textId="6DADB8CA" w:rsidR="00597C53" w:rsidRDefault="00571221" w:rsidP="00597C53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dotted"/>
          <w:lang w:val="af-ZA" w:eastAsia="fr-FR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dotted"/>
          <w:lang w:val="af-ZA" w:eastAsia="fr-FR"/>
        </w:rPr>
        <w:t>Soraty</w:t>
      </w:r>
      <w:r w:rsidR="00597C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dotted"/>
          <w:lang w:val="af-ZA" w:eastAsia="fr-FR"/>
        </w:rPr>
        <w:t xml:space="preserve"> eto ny valiny</w:t>
      </w:r>
    </w:p>
    <w:p w14:paraId="38A274A9" w14:textId="77777777" w:rsidR="00597C53" w:rsidRDefault="00597C53" w:rsidP="00597C53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dotted"/>
          <w:lang w:val="af-ZA" w:eastAsia="fr-FR"/>
        </w:rPr>
      </w:pPr>
    </w:p>
    <w:p w14:paraId="4B623C7A" w14:textId="77777777" w:rsidR="00597C53" w:rsidRPr="00597C53" w:rsidRDefault="00597C53" w:rsidP="00597C53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dotted"/>
          <w:lang w:val="af-ZA" w:eastAsia="fr-FR"/>
        </w:rPr>
      </w:pPr>
    </w:p>
    <w:p w14:paraId="12B7004C" w14:textId="77777777" w:rsidR="00597C53" w:rsidRDefault="00597C53" w:rsidP="00597C53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dotted"/>
          <w:lang w:val="af-ZA" w:eastAsia="fr-FR"/>
        </w:rPr>
      </w:pPr>
    </w:p>
    <w:p w14:paraId="11930D46" w14:textId="77777777" w:rsidR="00597C53" w:rsidRPr="00597C53" w:rsidRDefault="00597C53" w:rsidP="00597C53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dotted"/>
          <w:lang w:val="af-ZA" w:eastAsia="fr-FR"/>
        </w:rPr>
      </w:pPr>
    </w:p>
    <w:p w14:paraId="5170E99B" w14:textId="77777777" w:rsidR="00597C53" w:rsidRPr="00597C53" w:rsidRDefault="00597C53" w:rsidP="00597C53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dotted"/>
          <w:lang w:val="af-ZA" w:eastAsia="fr-FR"/>
        </w:rPr>
      </w:pPr>
    </w:p>
    <w:p w14:paraId="73BEBB78" w14:textId="77777777" w:rsidR="00584EC7" w:rsidRPr="0030654F" w:rsidRDefault="00584EC7" w:rsidP="00306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F81BD" w:themeColor="accent1"/>
          <w:sz w:val="24"/>
          <w:szCs w:val="24"/>
          <w:lang w:val="af-ZA" w:eastAsia="fr-FR"/>
        </w:rPr>
      </w:pPr>
    </w:p>
    <w:p w14:paraId="772AD477" w14:textId="77777777" w:rsidR="00584EC7" w:rsidRPr="00821514" w:rsidRDefault="00584EC7" w:rsidP="0082151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4F81BD" w:themeColor="accent1"/>
          <w:sz w:val="24"/>
          <w:szCs w:val="24"/>
          <w:lang w:val="af-ZA" w:eastAsia="fr-FR"/>
        </w:rPr>
      </w:pPr>
      <w:r w:rsidRPr="00821514">
        <w:rPr>
          <w:rFonts w:ascii="Times New Roman" w:eastAsia="Times New Roman" w:hAnsi="Times New Roman" w:cs="Times New Roman"/>
          <w:color w:val="4F81BD" w:themeColor="accent1"/>
          <w:sz w:val="24"/>
          <w:szCs w:val="24"/>
          <w:lang w:val="af-ZA" w:eastAsia="fr-FR"/>
        </w:rPr>
        <w:t xml:space="preserve"> </w:t>
      </w:r>
    </w:p>
    <w:p w14:paraId="4125CC65" w14:textId="77777777" w:rsidR="00584EC7" w:rsidRPr="00317209" w:rsidRDefault="00584EC7" w:rsidP="00317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F81BD" w:themeColor="accent1"/>
          <w:sz w:val="24"/>
          <w:szCs w:val="24"/>
          <w:lang w:val="af-ZA" w:eastAsia="fr-FR"/>
        </w:rPr>
      </w:pPr>
    </w:p>
    <w:p w14:paraId="621F1F92" w14:textId="77777777" w:rsidR="00584EC7" w:rsidRPr="003338F7" w:rsidRDefault="00584EC7" w:rsidP="00282AE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4F81BD" w:themeColor="accent1"/>
          <w:sz w:val="24"/>
          <w:szCs w:val="24"/>
          <w:lang w:val="af-ZA" w:eastAsia="fr-FR"/>
        </w:rPr>
      </w:pPr>
      <w:r w:rsidRPr="003338F7">
        <w:rPr>
          <w:rFonts w:ascii="Times New Roman" w:eastAsia="Times New Roman" w:hAnsi="Times New Roman" w:cs="Times New Roman"/>
          <w:color w:val="4F81BD" w:themeColor="accent1"/>
          <w:sz w:val="24"/>
          <w:szCs w:val="24"/>
          <w:lang w:val="af-ZA" w:eastAsia="fr-FR"/>
        </w:rPr>
        <w:t xml:space="preserve"> </w:t>
      </w:r>
    </w:p>
    <w:p w14:paraId="5F0B1EEB" w14:textId="77777777" w:rsidR="00584EC7" w:rsidRPr="003338F7" w:rsidRDefault="00584EC7" w:rsidP="00282AE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4F81BD" w:themeColor="accent1"/>
          <w:sz w:val="24"/>
          <w:szCs w:val="24"/>
          <w:lang w:val="af-ZA" w:eastAsia="fr-FR"/>
        </w:rPr>
      </w:pPr>
    </w:p>
    <w:p w14:paraId="48AE1961" w14:textId="77777777" w:rsidR="00584EC7" w:rsidRPr="003338F7" w:rsidRDefault="00584EC7" w:rsidP="00584E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F81BD" w:themeColor="accent1"/>
          <w:sz w:val="24"/>
          <w:szCs w:val="24"/>
          <w:lang w:val="af-ZA" w:eastAsia="fr-FR"/>
        </w:rPr>
      </w:pPr>
      <w:r w:rsidRPr="003338F7">
        <w:rPr>
          <w:rFonts w:ascii="Times New Roman" w:eastAsia="Times New Roman" w:hAnsi="Times New Roman" w:cs="Times New Roman"/>
          <w:color w:val="4F81BD" w:themeColor="accent1"/>
          <w:sz w:val="24"/>
          <w:szCs w:val="24"/>
          <w:lang w:val="af-ZA" w:eastAsia="fr-FR"/>
        </w:rPr>
        <w:t xml:space="preserve"> </w:t>
      </w:r>
      <w:r w:rsidRPr="003338F7">
        <w:rPr>
          <w:rFonts w:ascii="Times New Roman" w:eastAsia="Times New Roman" w:hAnsi="Times New Roman" w:cs="Times New Roman"/>
          <w:color w:val="4F81BD" w:themeColor="accent1"/>
          <w:sz w:val="24"/>
          <w:szCs w:val="24"/>
          <w:lang w:val="af-ZA" w:eastAsia="fr-FR"/>
        </w:rPr>
        <w:br/>
      </w:r>
      <w:hyperlink r:id="rId5" w:history="1">
        <w:r w:rsidRPr="003338F7">
          <w:rPr>
            <w:rFonts w:ascii="Times New Roman" w:eastAsia="Times New Roman" w:hAnsi="Times New Roman" w:cs="Times New Roman"/>
            <w:color w:val="4F81BD" w:themeColor="accent1"/>
            <w:sz w:val="24"/>
            <w:szCs w:val="24"/>
            <w:u w:val="single"/>
            <w:lang w:val="af-ZA" w:eastAsia="fr-FR"/>
          </w:rPr>
          <w:t>Click here</w:t>
        </w:r>
      </w:hyperlink>
      <w:r w:rsidRPr="003338F7">
        <w:rPr>
          <w:rFonts w:ascii="Times New Roman" w:eastAsia="Times New Roman" w:hAnsi="Times New Roman" w:cs="Times New Roman"/>
          <w:color w:val="4F81BD" w:themeColor="accent1"/>
          <w:sz w:val="24"/>
          <w:szCs w:val="24"/>
          <w:lang w:val="af-ZA" w:eastAsia="fr-FR"/>
        </w:rPr>
        <w:t xml:space="preserve"> for the answer.</w:t>
      </w:r>
    </w:p>
    <w:p w14:paraId="5A106951" w14:textId="77777777" w:rsidR="00584EC7" w:rsidRPr="003338F7" w:rsidRDefault="00584EC7" w:rsidP="00584EC7">
      <w:pPr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4"/>
          <w:szCs w:val="24"/>
          <w:lang w:val="af-ZA" w:eastAsia="fr-FR"/>
        </w:rPr>
      </w:pPr>
      <w:r w:rsidRPr="003338F7">
        <w:rPr>
          <w:rFonts w:ascii="Times New Roman" w:eastAsia="Times New Roman" w:hAnsi="Times New Roman" w:cs="Times New Roman"/>
          <w:color w:val="4F81BD" w:themeColor="accent1"/>
          <w:sz w:val="24"/>
          <w:szCs w:val="24"/>
          <w:lang w:val="af-ZA" w:eastAsia="fr-FR"/>
        </w:rPr>
        <w:t>&lt; Previous Lesson      </w:t>
      </w:r>
      <w:hyperlink r:id="rId6" w:history="1">
        <w:r w:rsidRPr="003338F7">
          <w:rPr>
            <w:rFonts w:ascii="Times New Roman" w:eastAsia="Times New Roman" w:hAnsi="Times New Roman" w:cs="Times New Roman"/>
            <w:color w:val="4F81BD" w:themeColor="accent1"/>
            <w:sz w:val="24"/>
            <w:szCs w:val="24"/>
            <w:u w:val="single"/>
            <w:lang w:val="af-ZA" w:eastAsia="fr-FR"/>
          </w:rPr>
          <w:t>Next Lesson &gt;</w:t>
        </w:r>
      </w:hyperlink>
      <w:r w:rsidRPr="003338F7">
        <w:rPr>
          <w:rFonts w:ascii="Times New Roman" w:eastAsia="Times New Roman" w:hAnsi="Times New Roman" w:cs="Times New Roman"/>
          <w:color w:val="4F81BD" w:themeColor="accent1"/>
          <w:sz w:val="24"/>
          <w:szCs w:val="24"/>
          <w:lang w:val="af-ZA" w:eastAsia="fr-FR"/>
        </w:rPr>
        <w:t xml:space="preserve"> </w:t>
      </w:r>
    </w:p>
    <w:p w14:paraId="42A5226A" w14:textId="77777777" w:rsidR="00B70FB1" w:rsidRPr="003338F7" w:rsidRDefault="00B70FB1">
      <w:pPr>
        <w:rPr>
          <w:lang w:val="af-ZA"/>
        </w:rPr>
      </w:pPr>
    </w:p>
    <w:sectPr w:rsidR="00B70FB1" w:rsidRPr="003338F7" w:rsidSect="00B70F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930D69"/>
    <w:multiLevelType w:val="hybridMultilevel"/>
    <w:tmpl w:val="62A2401E"/>
    <w:lvl w:ilvl="0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1014741F"/>
    <w:multiLevelType w:val="hybridMultilevel"/>
    <w:tmpl w:val="0F6050DE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17E41AA"/>
    <w:multiLevelType w:val="hybridMultilevel"/>
    <w:tmpl w:val="278C80B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DA6510"/>
    <w:multiLevelType w:val="multilevel"/>
    <w:tmpl w:val="DFC29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0C43F3"/>
    <w:multiLevelType w:val="hybridMultilevel"/>
    <w:tmpl w:val="0EE85A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91DF8"/>
    <w:multiLevelType w:val="hybridMultilevel"/>
    <w:tmpl w:val="CF4AD9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296ABB"/>
    <w:multiLevelType w:val="hybridMultilevel"/>
    <w:tmpl w:val="09AED4A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AA2AC6"/>
    <w:multiLevelType w:val="hybridMultilevel"/>
    <w:tmpl w:val="3EBE77E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E2641DB"/>
    <w:multiLevelType w:val="multilevel"/>
    <w:tmpl w:val="FC62F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0"/>
  </w:num>
  <w:num w:numId="7">
    <w:abstractNumId w:val="4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4EC7"/>
    <w:rsid w:val="00011DE7"/>
    <w:rsid w:val="00025567"/>
    <w:rsid w:val="00095F2A"/>
    <w:rsid w:val="000C798B"/>
    <w:rsid w:val="00123137"/>
    <w:rsid w:val="001B2184"/>
    <w:rsid w:val="002007EB"/>
    <w:rsid w:val="00222D3A"/>
    <w:rsid w:val="00282AE9"/>
    <w:rsid w:val="0030654F"/>
    <w:rsid w:val="00317209"/>
    <w:rsid w:val="003338F7"/>
    <w:rsid w:val="003C749F"/>
    <w:rsid w:val="003C7CBE"/>
    <w:rsid w:val="003D1454"/>
    <w:rsid w:val="003D177A"/>
    <w:rsid w:val="00433C43"/>
    <w:rsid w:val="004368D3"/>
    <w:rsid w:val="004D4B6C"/>
    <w:rsid w:val="00541ED1"/>
    <w:rsid w:val="00571221"/>
    <w:rsid w:val="00584EC7"/>
    <w:rsid w:val="00597C53"/>
    <w:rsid w:val="005A5697"/>
    <w:rsid w:val="005C2195"/>
    <w:rsid w:val="005E58F0"/>
    <w:rsid w:val="005F3BD4"/>
    <w:rsid w:val="0063731A"/>
    <w:rsid w:val="00640393"/>
    <w:rsid w:val="006A35F4"/>
    <w:rsid w:val="006C3704"/>
    <w:rsid w:val="00710983"/>
    <w:rsid w:val="007A2F46"/>
    <w:rsid w:val="007A6A77"/>
    <w:rsid w:val="00821514"/>
    <w:rsid w:val="00833F71"/>
    <w:rsid w:val="0083716C"/>
    <w:rsid w:val="0085678C"/>
    <w:rsid w:val="00911E49"/>
    <w:rsid w:val="009225E5"/>
    <w:rsid w:val="00961E92"/>
    <w:rsid w:val="00977773"/>
    <w:rsid w:val="009A20F4"/>
    <w:rsid w:val="009B25FD"/>
    <w:rsid w:val="009C2EC1"/>
    <w:rsid w:val="00AE5775"/>
    <w:rsid w:val="00B33825"/>
    <w:rsid w:val="00B70FB1"/>
    <w:rsid w:val="00C05E11"/>
    <w:rsid w:val="00C41677"/>
    <w:rsid w:val="00CB327A"/>
    <w:rsid w:val="00D430AC"/>
    <w:rsid w:val="00D46D90"/>
    <w:rsid w:val="00D52C12"/>
    <w:rsid w:val="00D61B69"/>
    <w:rsid w:val="00E555FB"/>
    <w:rsid w:val="00E81A0C"/>
    <w:rsid w:val="00E821C0"/>
    <w:rsid w:val="00ED0352"/>
    <w:rsid w:val="00ED67C3"/>
    <w:rsid w:val="00F57EE2"/>
    <w:rsid w:val="00F6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17C0B"/>
  <w15:docId w15:val="{4DA7F630-18E6-4A10-8BE7-3436A385B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FB1"/>
  </w:style>
  <w:style w:type="paragraph" w:styleId="Heading2">
    <w:name w:val="heading 2"/>
    <w:basedOn w:val="Normal"/>
    <w:link w:val="Heading2Char"/>
    <w:uiPriority w:val="9"/>
    <w:qFormat/>
    <w:rsid w:val="00584E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84EC7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584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Hyperlink">
    <w:name w:val="Hyperlink"/>
    <w:basedOn w:val="DefaultParagraphFont"/>
    <w:uiPriority w:val="99"/>
    <w:semiHidden/>
    <w:unhideWhenUsed/>
    <w:rsid w:val="00584EC7"/>
    <w:rPr>
      <w:color w:val="0000FF"/>
      <w:u w:val="single"/>
    </w:rPr>
  </w:style>
  <w:style w:type="character" w:customStyle="1" w:styleId="unsealing-links">
    <w:name w:val="unsealing-links"/>
    <w:basedOn w:val="DefaultParagraphFont"/>
    <w:rsid w:val="00584EC7"/>
  </w:style>
  <w:style w:type="paragraph" w:styleId="ListParagraph">
    <w:name w:val="List Paragraph"/>
    <w:basedOn w:val="Normal"/>
    <w:uiPriority w:val="34"/>
    <w:qFormat/>
    <w:rsid w:val="006C37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1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2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5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8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93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44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33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01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164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161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tudies.itiswritten.com/certainty/lesson_2.php" TargetMode="External"/><Relationship Id="rId5" Type="http://schemas.openxmlformats.org/officeDocument/2006/relationships/hyperlink" Target="http://studies.itiswritten.com/certainty/lesson_1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4</Pages>
  <Words>1107</Words>
  <Characters>6312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 Sahondra</dc:creator>
  <cp:lastModifiedBy>Razakaniaina, Iavo Darell</cp:lastModifiedBy>
  <cp:revision>23</cp:revision>
  <dcterms:created xsi:type="dcterms:W3CDTF">2011-02-16T11:27:00Z</dcterms:created>
  <dcterms:modified xsi:type="dcterms:W3CDTF">2021-04-05T18:17:00Z</dcterms:modified>
</cp:coreProperties>
</file>